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39" w:rsidRDefault="00D56A59" w:rsidP="00612139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Домашнее задание по предмету « физическая культура </w:t>
      </w:r>
      <w:r w:rsidR="00612139">
        <w:rPr>
          <w:rFonts w:ascii="Times New Roman" w:hAnsi="Times New Roman" w:cs="Times New Roman"/>
          <w:sz w:val="24"/>
          <w:szCs w:val="32"/>
        </w:rPr>
        <w:t>» в период с 20.04 по 25.04. 2020 г.</w:t>
      </w:r>
    </w:p>
    <w:p w:rsidR="00612139" w:rsidRDefault="00612139" w:rsidP="0061213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Учитель</w:t>
      </w:r>
      <w:r w:rsidR="00D56A59">
        <w:rPr>
          <w:rFonts w:ascii="Times New Roman" w:hAnsi="Times New Roman" w:cs="Times New Roman"/>
          <w:sz w:val="32"/>
          <w:szCs w:val="32"/>
        </w:rPr>
        <w:t xml:space="preserve">: </w:t>
      </w:r>
      <w:r w:rsidR="00D56A59" w:rsidRPr="00D56A59">
        <w:rPr>
          <w:rFonts w:ascii="Times New Roman" w:hAnsi="Times New Roman" w:cs="Times New Roman"/>
          <w:sz w:val="24"/>
          <w:szCs w:val="32"/>
        </w:rPr>
        <w:t>Махин В.Н.</w:t>
      </w:r>
    </w:p>
    <w:tbl>
      <w:tblPr>
        <w:tblStyle w:val="a3"/>
        <w:tblW w:w="0" w:type="auto"/>
        <w:tblLook w:val="04A0"/>
      </w:tblPr>
      <w:tblGrid>
        <w:gridCol w:w="1513"/>
        <w:gridCol w:w="756"/>
        <w:gridCol w:w="7302"/>
      </w:tblGrid>
      <w:tr w:rsidR="00612139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39" w:rsidRDefault="006121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Класс/предмет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39" w:rsidRDefault="006121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39" w:rsidRDefault="006121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Домашнее задание</w:t>
            </w:r>
          </w:p>
        </w:tc>
      </w:tr>
      <w:tr w:rsidR="00612139" w:rsidTr="003355D0">
        <w:trPr>
          <w:trHeight w:val="28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39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61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612139" w:rsidRDefault="0033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54" w:rsidRPr="00CD34D3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 w:rsidRPr="00CD34D3">
              <w:rPr>
                <w:rFonts w:ascii="Times New Roman" w:hAnsi="Times New Roman" w:cs="Times New Roman"/>
                <w:sz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</w:rPr>
              <w:t>акомьтесь с материалом учебника</w:t>
            </w:r>
            <w:r w:rsidRPr="00CD34D3">
              <w:rPr>
                <w:rFonts w:ascii="Times New Roman" w:hAnsi="Times New Roman" w:cs="Times New Roman"/>
                <w:sz w:val="24"/>
              </w:rPr>
              <w:t xml:space="preserve">, ответьте на вопросы и выполните практические 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D34D3">
              <w:rPr>
                <w:rFonts w:ascii="Times New Roman" w:hAnsi="Times New Roman" w:cs="Times New Roman"/>
                <w:sz w:val="24"/>
              </w:rPr>
              <w:t>адания</w:t>
            </w:r>
            <w:r w:rsidRPr="00DD14F4">
              <w:t xml:space="preserve"> </w:t>
            </w:r>
            <w:r w:rsidRPr="00DD14F4">
              <w:rPr>
                <w:rFonts w:ascii="Times New Roman" w:hAnsi="Times New Roman" w:cs="Times New Roman"/>
                <w:sz w:val="24"/>
              </w:rPr>
              <w:t>https://yadi.sk/d/ZItxB4kEknm5ww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34D3">
              <w:rPr>
                <w:rFonts w:ascii="Times New Roman" w:hAnsi="Times New Roman" w:cs="Times New Roman"/>
                <w:sz w:val="24"/>
              </w:rPr>
              <w:t>Занятие 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Требования к содержанию занятий  </w:t>
            </w:r>
            <w:r w:rsidRPr="00CD34D3">
              <w:rPr>
                <w:rFonts w:ascii="Times New Roman" w:hAnsi="Times New Roman" w:cs="Times New Roman"/>
                <w:sz w:val="24"/>
              </w:rPr>
              <w:t>стр. 57-58</w:t>
            </w:r>
          </w:p>
          <w:p w:rsidR="00575A54" w:rsidRPr="00DD14F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Охарактеризуйте требования к проведению занятий </w:t>
            </w:r>
          </w:p>
          <w:p w:rsidR="00575A54" w:rsidRPr="00DD14F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Охарактеризуйте </w:t>
            </w:r>
            <w:proofErr w:type="gramStart"/>
            <w:r w:rsidRPr="00DD14F4">
              <w:rPr>
                <w:rFonts w:ascii="Times New Roman" w:hAnsi="Times New Roman" w:cs="Times New Roman"/>
                <w:sz w:val="24"/>
              </w:rPr>
              <w:t>требования</w:t>
            </w:r>
            <w:proofErr w:type="gramEnd"/>
            <w:r w:rsidRPr="00DD14F4">
              <w:rPr>
                <w:rFonts w:ascii="Times New Roman" w:hAnsi="Times New Roman" w:cs="Times New Roman"/>
                <w:sz w:val="24"/>
              </w:rPr>
              <w:t xml:space="preserve"> предъявляемые к нагрузке при проведении занятий.</w:t>
            </w:r>
          </w:p>
          <w:p w:rsidR="00575A54" w:rsidRPr="00DD14F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DD14F4">
              <w:rPr>
                <w:rFonts w:ascii="Times New Roman" w:hAnsi="Times New Roman" w:cs="Times New Roman"/>
                <w:sz w:val="24"/>
              </w:rPr>
              <w:t>Выполните тренировочное занятие  по ссылке и постройте график ЧСС занятия.</w:t>
            </w:r>
          </w:p>
          <w:p w:rsidR="00612139" w:rsidRDefault="00575A54" w:rsidP="0057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девушек </w:t>
            </w:r>
            <w:hyperlink r:id="rId5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Для юношей</w:t>
            </w:r>
            <w:r w:rsidRPr="006F7121">
              <w:t xml:space="preserve"> </w:t>
            </w:r>
            <w:hyperlink r:id="rId6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139" w:rsidTr="003355D0">
        <w:trPr>
          <w:trHeight w:val="28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39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4" w:rsidRPr="00CD34D3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 w:rsidRPr="00CD34D3">
              <w:rPr>
                <w:rFonts w:ascii="Times New Roman" w:hAnsi="Times New Roman" w:cs="Times New Roman"/>
                <w:sz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</w:rPr>
              <w:t>акомьтесь с материалом учебника</w:t>
            </w:r>
            <w:r w:rsidRPr="00CD34D3">
              <w:rPr>
                <w:rFonts w:ascii="Times New Roman" w:hAnsi="Times New Roman" w:cs="Times New Roman"/>
                <w:sz w:val="24"/>
              </w:rPr>
              <w:t xml:space="preserve">, ответьте на вопросы и выполните практические 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D34D3">
              <w:rPr>
                <w:rFonts w:ascii="Times New Roman" w:hAnsi="Times New Roman" w:cs="Times New Roman"/>
                <w:sz w:val="24"/>
              </w:rPr>
              <w:t>адания</w:t>
            </w:r>
            <w:r w:rsidRPr="00DD14F4">
              <w:t xml:space="preserve"> </w:t>
            </w:r>
            <w:r w:rsidRPr="00DD14F4">
              <w:rPr>
                <w:rFonts w:ascii="Times New Roman" w:hAnsi="Times New Roman" w:cs="Times New Roman"/>
                <w:sz w:val="24"/>
              </w:rPr>
              <w:t>https://yadi.sk/d/ZItxB4kEknm5ww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34D3">
              <w:rPr>
                <w:rFonts w:ascii="Times New Roman" w:hAnsi="Times New Roman" w:cs="Times New Roman"/>
                <w:sz w:val="24"/>
              </w:rPr>
              <w:t>Занятие 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Требования к содержанию занятий  </w:t>
            </w:r>
            <w:r w:rsidRPr="00CD34D3">
              <w:rPr>
                <w:rFonts w:ascii="Times New Roman" w:hAnsi="Times New Roman" w:cs="Times New Roman"/>
                <w:sz w:val="24"/>
              </w:rPr>
              <w:t>стр. 57-58</w:t>
            </w:r>
          </w:p>
          <w:p w:rsidR="00575A54" w:rsidRPr="00DD14F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Охарактеризуйте требования к проведению занятий </w:t>
            </w:r>
          </w:p>
          <w:p w:rsidR="00575A54" w:rsidRPr="00DD14F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Охарактеризуйте </w:t>
            </w:r>
            <w:proofErr w:type="gramStart"/>
            <w:r w:rsidRPr="00DD14F4">
              <w:rPr>
                <w:rFonts w:ascii="Times New Roman" w:hAnsi="Times New Roman" w:cs="Times New Roman"/>
                <w:sz w:val="24"/>
              </w:rPr>
              <w:t>требования</w:t>
            </w:r>
            <w:proofErr w:type="gramEnd"/>
            <w:r w:rsidRPr="00DD14F4">
              <w:rPr>
                <w:rFonts w:ascii="Times New Roman" w:hAnsi="Times New Roman" w:cs="Times New Roman"/>
                <w:sz w:val="24"/>
              </w:rPr>
              <w:t xml:space="preserve"> предъявляемые к нагрузке при проведении занятий.</w:t>
            </w:r>
          </w:p>
          <w:p w:rsidR="00575A54" w:rsidRPr="00DD14F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DD14F4">
              <w:rPr>
                <w:rFonts w:ascii="Times New Roman" w:hAnsi="Times New Roman" w:cs="Times New Roman"/>
                <w:sz w:val="24"/>
              </w:rPr>
              <w:t>Выполните тренировочное занятие  по ссылке и постройте график ЧСС занятия.</w:t>
            </w:r>
          </w:p>
          <w:p w:rsidR="00612139" w:rsidRDefault="00575A54" w:rsidP="0057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девушек </w:t>
            </w:r>
            <w:hyperlink r:id="rId7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Для юношей</w:t>
            </w:r>
            <w:r w:rsidRPr="006F7121">
              <w:t xml:space="preserve"> </w:t>
            </w:r>
            <w:hyperlink r:id="rId8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139" w:rsidTr="003355D0">
        <w:trPr>
          <w:trHeight w:val="28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39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4" w:rsidRPr="00CD34D3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 w:rsidRPr="00CD34D3">
              <w:rPr>
                <w:rFonts w:ascii="Times New Roman" w:hAnsi="Times New Roman" w:cs="Times New Roman"/>
                <w:sz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</w:rPr>
              <w:t>акомьтесь с материалом учебника</w:t>
            </w:r>
            <w:r w:rsidRPr="00CD34D3">
              <w:rPr>
                <w:rFonts w:ascii="Times New Roman" w:hAnsi="Times New Roman" w:cs="Times New Roman"/>
                <w:sz w:val="24"/>
              </w:rPr>
              <w:t xml:space="preserve">, ответьте на вопросы и выполните практические 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D34D3">
              <w:rPr>
                <w:rFonts w:ascii="Times New Roman" w:hAnsi="Times New Roman" w:cs="Times New Roman"/>
                <w:sz w:val="24"/>
              </w:rPr>
              <w:t>адания</w:t>
            </w:r>
            <w:r w:rsidRPr="00DD14F4">
              <w:t xml:space="preserve"> </w:t>
            </w:r>
            <w:r w:rsidRPr="00DD14F4">
              <w:rPr>
                <w:rFonts w:ascii="Times New Roman" w:hAnsi="Times New Roman" w:cs="Times New Roman"/>
                <w:sz w:val="24"/>
              </w:rPr>
              <w:t>https://yadi.sk/d/ZItxB4kEknm5ww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34D3">
              <w:rPr>
                <w:rFonts w:ascii="Times New Roman" w:hAnsi="Times New Roman" w:cs="Times New Roman"/>
                <w:sz w:val="24"/>
              </w:rPr>
              <w:t>Занятие 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Требования к содержанию занятий  </w:t>
            </w:r>
            <w:r w:rsidRPr="00CD34D3">
              <w:rPr>
                <w:rFonts w:ascii="Times New Roman" w:hAnsi="Times New Roman" w:cs="Times New Roman"/>
                <w:sz w:val="24"/>
              </w:rPr>
              <w:t>стр. 57-58</w:t>
            </w:r>
          </w:p>
          <w:p w:rsidR="00575A54" w:rsidRPr="00DD14F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Охарактеризуйте требования к проведению занятий </w:t>
            </w:r>
          </w:p>
          <w:p w:rsidR="00575A54" w:rsidRPr="00DD14F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Охарактеризуйте </w:t>
            </w:r>
            <w:proofErr w:type="gramStart"/>
            <w:r w:rsidRPr="00DD14F4">
              <w:rPr>
                <w:rFonts w:ascii="Times New Roman" w:hAnsi="Times New Roman" w:cs="Times New Roman"/>
                <w:sz w:val="24"/>
              </w:rPr>
              <w:t>требования</w:t>
            </w:r>
            <w:proofErr w:type="gramEnd"/>
            <w:r w:rsidRPr="00DD14F4">
              <w:rPr>
                <w:rFonts w:ascii="Times New Roman" w:hAnsi="Times New Roman" w:cs="Times New Roman"/>
                <w:sz w:val="24"/>
              </w:rPr>
              <w:t xml:space="preserve"> предъявляемые к нагрузке при проведении занятий.</w:t>
            </w:r>
          </w:p>
          <w:p w:rsidR="00575A54" w:rsidRPr="00DD14F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DD14F4">
              <w:rPr>
                <w:rFonts w:ascii="Times New Roman" w:hAnsi="Times New Roman" w:cs="Times New Roman"/>
                <w:sz w:val="24"/>
              </w:rPr>
              <w:t>Выполните тренировочное занятие  по ссылке и постройте график ЧСС занятия.</w:t>
            </w:r>
          </w:p>
          <w:p w:rsidR="00612139" w:rsidRDefault="00575A54" w:rsidP="0057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C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девушек </w:t>
            </w:r>
            <w:hyperlink r:id="rId9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Для юношей</w:t>
            </w:r>
            <w:r w:rsidRPr="006F7121">
              <w:t xml:space="preserve"> </w:t>
            </w:r>
            <w:hyperlink r:id="rId10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A33" w:rsidTr="003355D0">
        <w:trPr>
          <w:trHeight w:val="28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33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33" w:rsidRDefault="00D8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Задание 6 стр. 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ЧСС  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1.Для чего используется проверка ЧСС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2.Перечислите показатели ЧСС при различных видах деятельности.</w:t>
            </w:r>
          </w:p>
          <w:p w:rsidR="00D83A33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 комплекс упражнений по ссылке </w:t>
            </w:r>
            <w:hyperlink r:id="rId11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https://youtu.be/acK1Vx9IA1U</w:t>
              </w:r>
            </w:hyperlink>
          </w:p>
        </w:tc>
      </w:tr>
      <w:tr w:rsidR="00612139" w:rsidTr="003355D0">
        <w:trPr>
          <w:trHeight w:val="28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Задание 6 стр. 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ЧСС  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1.Для чего используется проверка ЧСС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2.Перечислите показатели ЧСС при различных видах деятельности.</w:t>
            </w:r>
          </w:p>
          <w:p w:rsidR="00612139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 комплекс упражнений по ссылке </w:t>
            </w:r>
            <w:hyperlink r:id="rId12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https://youtu.be/acK1Vx9IA1U</w:t>
              </w:r>
            </w:hyperlink>
          </w:p>
        </w:tc>
      </w:tr>
      <w:tr w:rsidR="00612139" w:rsidTr="003355D0">
        <w:trPr>
          <w:trHeight w:val="28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Задание 6 стр. 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ЧСС  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1.Для чего используется проверка ЧСС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2.Перечислите показатели ЧСС при различных видах деятельности.</w:t>
            </w:r>
          </w:p>
          <w:p w:rsidR="00612139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 комплекс упражнений по ссылке </w:t>
            </w:r>
            <w:hyperlink r:id="rId13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https://youtu.be/acK1Vx9IA1U</w:t>
              </w:r>
            </w:hyperlink>
          </w:p>
        </w:tc>
      </w:tr>
      <w:tr w:rsidR="00612139" w:rsidTr="003355D0">
        <w:trPr>
          <w:trHeight w:val="27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Задание 6 стр. 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ЧСС  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1.Для чего используется проверка ЧСС</w:t>
            </w:r>
          </w:p>
          <w:p w:rsidR="001762FD" w:rsidRPr="008C7307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2.Перечислите показатели ЧСС при различных видах деятельности.</w:t>
            </w:r>
          </w:p>
          <w:p w:rsidR="00612139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 комплекс упражнений по ссылке </w:t>
            </w:r>
            <w:hyperlink r:id="rId14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https://youtu.be/acK1Vx9IA1U</w:t>
              </w:r>
            </w:hyperlink>
          </w:p>
        </w:tc>
      </w:tr>
      <w:tr w:rsidR="00612139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AD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39" w:rsidRDefault="0061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3355D0" w:rsidRDefault="0033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99" w:rsidRDefault="00AD2299" w:rsidP="00AD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Ознакомьтесь с текстом учебника. По ссылке.</w:t>
            </w:r>
            <w:r>
              <w:t xml:space="preserve"> </w:t>
            </w:r>
            <w:hyperlink r:id="rId15" w:history="1">
              <w:r w:rsidRPr="004B3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https://yadi.sk/d/MTVLfUNnmk-BgA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тветьте на вопросы и выполните задания.</w:t>
            </w:r>
          </w:p>
          <w:p w:rsidR="00AD2299" w:rsidRPr="00010519" w:rsidRDefault="00AD2299" w:rsidP="00AD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5. 21 апреля стр. 20-21</w:t>
            </w:r>
          </w:p>
          <w:p w:rsidR="00AD2299" w:rsidRPr="00010519" w:rsidRDefault="00AD2299" w:rsidP="00AD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1. Выпиши что такое осанка человека?</w:t>
            </w:r>
          </w:p>
          <w:p w:rsidR="00AD2299" w:rsidRPr="00010519" w:rsidRDefault="00AD2299" w:rsidP="00AD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2.Выпиши правила правильной осанки за столом.</w:t>
            </w:r>
          </w:p>
          <w:p w:rsidR="00AD2299" w:rsidRPr="00010519" w:rsidRDefault="00AD2299" w:rsidP="00AD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3. Проверь вместе с родителями</w:t>
            </w:r>
            <w:proofErr w:type="gramStart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8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как ты сидишь за столом при выполнении домашнего задания?</w:t>
            </w:r>
          </w:p>
          <w:p w:rsidR="00AD2299" w:rsidRPr="00010519" w:rsidRDefault="00AD2299" w:rsidP="00AD2299"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4.Выполни комплекс упражнений на коррекцию и профилактику нарушения осанки по ссылке  </w:t>
            </w:r>
            <w:r w:rsidRPr="00010519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комплекс на коррекцию и укрепление осанки</w:t>
            </w:r>
            <w:r w:rsidRPr="00010519">
              <w:rPr>
                <w:rFonts w:ascii="Arial" w:hAnsi="Arial" w:cs="Arial"/>
                <w:shd w:val="clear" w:color="auto" w:fill="F4F8FE"/>
              </w:rPr>
              <w:t>.</w:t>
            </w:r>
            <w:r w:rsidRPr="00010519">
              <w:rPr>
                <w:rFonts w:ascii="Arial" w:hAnsi="Arial" w:cs="Arial"/>
              </w:rPr>
              <w:br/>
            </w:r>
            <w:hyperlink r:id="rId16" w:tooltip="https://youtu.be/q9vumYnR_Z4" w:history="1">
              <w:r w:rsidRPr="00010519">
                <w:rPr>
                  <w:rStyle w:val="a4"/>
                  <w:rFonts w:ascii="Arial" w:hAnsi="Arial" w:cs="Arial"/>
                  <w:color w:val="auto"/>
                  <w:bdr w:val="none" w:sz="0" w:space="0" w:color="auto" w:frame="1"/>
                  <w:shd w:val="clear" w:color="auto" w:fill="F4F8FE"/>
                </w:rPr>
                <w:t>https://youtu.be/q9vumYnR_Z4</w:t>
              </w:r>
            </w:hyperlink>
          </w:p>
          <w:p w:rsidR="00612139" w:rsidRDefault="0061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39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33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0" w:rsidRDefault="003355D0" w:rsidP="0033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текстом учебника по ссылке </w:t>
            </w:r>
            <w:r w:rsidRPr="00D6547A">
              <w:rPr>
                <w:rFonts w:ascii="Times New Roman" w:hAnsi="Times New Roman" w:cs="Times New Roman"/>
                <w:sz w:val="24"/>
                <w:szCs w:val="24"/>
              </w:rPr>
              <w:t>https://yadi.sk/d/1MGIGbLJ0BUGBw</w:t>
            </w:r>
          </w:p>
          <w:p w:rsidR="003355D0" w:rsidRDefault="003355D0" w:rsidP="0033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6. </w:t>
            </w:r>
            <w:r w:rsidRPr="00744525">
              <w:rPr>
                <w:rFonts w:ascii="Times New Roman" w:hAnsi="Times New Roman" w:cs="Times New Roman"/>
                <w:b/>
                <w:sz w:val="24"/>
                <w:szCs w:val="24"/>
              </w:rPr>
              <w:t>Виды физической подготовки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тветьте на вопросы.</w:t>
            </w:r>
          </w:p>
          <w:p w:rsidR="003355D0" w:rsidRDefault="003355D0" w:rsidP="003355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приводит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избыточной массе тела?</w:t>
            </w:r>
          </w:p>
          <w:p w:rsidR="003355D0" w:rsidRDefault="003355D0" w:rsidP="003355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определение, что такое физическая подготовка?</w:t>
            </w:r>
          </w:p>
          <w:p w:rsidR="003355D0" w:rsidRDefault="003355D0" w:rsidP="003355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специальная и спортивная подготовка?</w:t>
            </w:r>
          </w:p>
          <w:p w:rsidR="00612139" w:rsidRDefault="0033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4.</w:t>
            </w:r>
            <w:r w:rsidRPr="003355D0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 xml:space="preserve">Практическое задание. Выполнить после комплекса разминки </w:t>
            </w:r>
            <w:proofErr w:type="gramStart"/>
            <w:r w:rsidRPr="003355D0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 xml:space="preserve">( </w:t>
            </w:r>
            <w:proofErr w:type="gramEnd"/>
            <w:r w:rsidRPr="003355D0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ссылки есть в предыдущих на заданиях) комплекс на коррекцию и укрепление осанки.</w:t>
            </w:r>
            <w:r w:rsidRPr="003355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tooltip="https://youtu.be/q9vumYnR_Z4" w:history="1">
              <w:r w:rsidRPr="003355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4F8FE"/>
                </w:rPr>
                <w:t>https://youtu.be/q9vumYnR_Z4</w:t>
              </w:r>
            </w:hyperlink>
          </w:p>
        </w:tc>
      </w:tr>
      <w:tr w:rsidR="00612139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4" w:rsidRPr="00CD34D3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 w:rsidRPr="00CD34D3">
              <w:rPr>
                <w:rFonts w:ascii="Times New Roman" w:hAnsi="Times New Roman" w:cs="Times New Roman"/>
                <w:sz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</w:rPr>
              <w:t>акомьтесь с материалом учебника</w:t>
            </w:r>
            <w:r w:rsidRPr="00CD34D3">
              <w:rPr>
                <w:rFonts w:ascii="Times New Roman" w:hAnsi="Times New Roman" w:cs="Times New Roman"/>
                <w:sz w:val="24"/>
              </w:rPr>
              <w:t xml:space="preserve">, ответьте на вопросы и выполните практические 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D34D3">
              <w:rPr>
                <w:rFonts w:ascii="Times New Roman" w:hAnsi="Times New Roman" w:cs="Times New Roman"/>
                <w:sz w:val="24"/>
              </w:rPr>
              <w:t>адания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 w:rsidRPr="00DD14F4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Занятие 8 </w:t>
            </w:r>
            <w:r w:rsidRPr="00BF3B56">
              <w:rPr>
                <w:rFonts w:ascii="Times New Roman" w:hAnsi="Times New Roman" w:cs="Times New Roman"/>
                <w:b/>
                <w:sz w:val="24"/>
              </w:rPr>
              <w:t>Требования при самостоятельном обучении  и закреплении навыков</w:t>
            </w:r>
            <w:r>
              <w:rPr>
                <w:rFonts w:ascii="Times New Roman" w:hAnsi="Times New Roman" w:cs="Times New Roman"/>
                <w:sz w:val="24"/>
              </w:rPr>
              <w:t xml:space="preserve"> стр58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 https://yadi.sk/d/ZItxB4kEknm5ww</w:t>
            </w:r>
          </w:p>
          <w:p w:rsidR="00575A54" w:rsidRPr="00DD14F4" w:rsidRDefault="00575A54" w:rsidP="00575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4F4">
              <w:rPr>
                <w:rFonts w:ascii="Times New Roman" w:hAnsi="Times New Roman" w:cs="Times New Roman"/>
                <w:sz w:val="24"/>
              </w:rPr>
              <w:lastRenderedPageBreak/>
              <w:t>1.Охарактеризуйте принципы</w:t>
            </w:r>
            <w:proofErr w:type="gramStart"/>
            <w:r w:rsidRPr="00DD14F4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DD14F4">
              <w:rPr>
                <w:rFonts w:ascii="Times New Roman" w:hAnsi="Times New Roman" w:cs="Times New Roman"/>
                <w:sz w:val="24"/>
              </w:rPr>
              <w:t xml:space="preserve"> от простого к сложному, от легкого у тяжелому.</w:t>
            </w:r>
          </w:p>
          <w:p w:rsidR="00575A54" w:rsidRPr="00DD14F4" w:rsidRDefault="00575A54" w:rsidP="00575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4F4">
              <w:rPr>
                <w:rFonts w:ascii="Times New Roman" w:hAnsi="Times New Roman" w:cs="Times New Roman"/>
                <w:sz w:val="24"/>
              </w:rPr>
              <w:t xml:space="preserve">2.Кратко перечислите требования к страховке и </w:t>
            </w:r>
            <w:proofErr w:type="spellStart"/>
            <w:r w:rsidRPr="00DD14F4">
              <w:rPr>
                <w:rFonts w:ascii="Times New Roman" w:hAnsi="Times New Roman" w:cs="Times New Roman"/>
                <w:sz w:val="24"/>
              </w:rPr>
              <w:t>самостраховке</w:t>
            </w:r>
            <w:proofErr w:type="spellEnd"/>
            <w:r w:rsidRPr="00DD14F4">
              <w:rPr>
                <w:rFonts w:ascii="Times New Roman" w:hAnsi="Times New Roman" w:cs="Times New Roman"/>
                <w:sz w:val="24"/>
              </w:rPr>
              <w:t xml:space="preserve"> при выполнении упражнений.</w:t>
            </w:r>
          </w:p>
          <w:p w:rsidR="00612139" w:rsidRPr="00575A54" w:rsidRDefault="00575A54" w:rsidP="00575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4F4">
              <w:rPr>
                <w:rFonts w:ascii="Times New Roman" w:hAnsi="Times New Roman" w:cs="Times New Roman"/>
                <w:sz w:val="24"/>
              </w:rPr>
              <w:t xml:space="preserve">3. Выполнить </w:t>
            </w:r>
            <w:proofErr w:type="gramStart"/>
            <w:r w:rsidRPr="00DD14F4">
              <w:rPr>
                <w:rFonts w:ascii="Times New Roman" w:hAnsi="Times New Roman" w:cs="Times New Roman"/>
                <w:sz w:val="24"/>
              </w:rPr>
              <w:t>тренировочное</w:t>
            </w:r>
            <w:proofErr w:type="gramEnd"/>
            <w:r w:rsidRPr="00DD14F4">
              <w:rPr>
                <w:rFonts w:ascii="Times New Roman" w:hAnsi="Times New Roman" w:cs="Times New Roman"/>
                <w:sz w:val="24"/>
              </w:rPr>
              <w:t xml:space="preserve"> занятия для восполнения двигательной активности по ссылке  </w:t>
            </w:r>
            <w:hyperlink r:id="rId18" w:history="1">
              <w:r w:rsidRPr="00DD14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DD14F4">
              <w:rPr>
                <w:rFonts w:ascii="Times New Roman" w:hAnsi="Times New Roman" w:cs="Times New Roman"/>
                <w:sz w:val="24"/>
                <w:szCs w:val="24"/>
              </w:rPr>
              <w:t xml:space="preserve"> (Д),    </w:t>
            </w:r>
            <w:hyperlink r:id="rId19" w:history="1">
              <w:r w:rsidRPr="00DD14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</w:tc>
      </w:tr>
      <w:tr w:rsidR="00612139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4" w:rsidRPr="00CD34D3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 w:rsidRPr="00CD34D3">
              <w:rPr>
                <w:rFonts w:ascii="Times New Roman" w:hAnsi="Times New Roman" w:cs="Times New Roman"/>
                <w:sz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</w:rPr>
              <w:t>акомьтесь с материалом учебника</w:t>
            </w:r>
            <w:r w:rsidRPr="00CD34D3">
              <w:rPr>
                <w:rFonts w:ascii="Times New Roman" w:hAnsi="Times New Roman" w:cs="Times New Roman"/>
                <w:sz w:val="24"/>
              </w:rPr>
              <w:t xml:space="preserve">, ответьте на вопросы и выполните практические 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D34D3">
              <w:rPr>
                <w:rFonts w:ascii="Times New Roman" w:hAnsi="Times New Roman" w:cs="Times New Roman"/>
                <w:sz w:val="24"/>
              </w:rPr>
              <w:t>адания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 w:rsidRPr="00DD14F4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Занятие 8 </w:t>
            </w:r>
            <w:r w:rsidRPr="00BF3B56">
              <w:rPr>
                <w:rFonts w:ascii="Times New Roman" w:hAnsi="Times New Roman" w:cs="Times New Roman"/>
                <w:b/>
                <w:sz w:val="24"/>
              </w:rPr>
              <w:t>Требования при самостоятельном обучении  и закреплении навыков</w:t>
            </w:r>
            <w:r>
              <w:rPr>
                <w:rFonts w:ascii="Times New Roman" w:hAnsi="Times New Roman" w:cs="Times New Roman"/>
                <w:sz w:val="24"/>
              </w:rPr>
              <w:t xml:space="preserve"> стр58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 https://yadi.sk/d/ZItxB4kEknm5ww</w:t>
            </w:r>
          </w:p>
          <w:p w:rsidR="00575A54" w:rsidRPr="00DD14F4" w:rsidRDefault="00575A54" w:rsidP="00575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4F4">
              <w:rPr>
                <w:rFonts w:ascii="Times New Roman" w:hAnsi="Times New Roman" w:cs="Times New Roman"/>
                <w:sz w:val="24"/>
              </w:rPr>
              <w:t>1.Охарактеризуйте принципы</w:t>
            </w:r>
            <w:proofErr w:type="gramStart"/>
            <w:r w:rsidRPr="00DD14F4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DD14F4">
              <w:rPr>
                <w:rFonts w:ascii="Times New Roman" w:hAnsi="Times New Roman" w:cs="Times New Roman"/>
                <w:sz w:val="24"/>
              </w:rPr>
              <w:t xml:space="preserve"> от простого к сложному, от легкого у тяжелому.</w:t>
            </w:r>
          </w:p>
          <w:p w:rsidR="00575A54" w:rsidRPr="00DD14F4" w:rsidRDefault="00575A54" w:rsidP="00575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4F4">
              <w:rPr>
                <w:rFonts w:ascii="Times New Roman" w:hAnsi="Times New Roman" w:cs="Times New Roman"/>
                <w:sz w:val="24"/>
              </w:rPr>
              <w:t xml:space="preserve">2.Кратко перечислите требования к страховке и </w:t>
            </w:r>
            <w:proofErr w:type="spellStart"/>
            <w:r w:rsidRPr="00DD14F4">
              <w:rPr>
                <w:rFonts w:ascii="Times New Roman" w:hAnsi="Times New Roman" w:cs="Times New Roman"/>
                <w:sz w:val="24"/>
              </w:rPr>
              <w:t>самостраховке</w:t>
            </w:r>
            <w:proofErr w:type="spellEnd"/>
            <w:r w:rsidRPr="00DD14F4">
              <w:rPr>
                <w:rFonts w:ascii="Times New Roman" w:hAnsi="Times New Roman" w:cs="Times New Roman"/>
                <w:sz w:val="24"/>
              </w:rPr>
              <w:t xml:space="preserve"> при выполнении упражнений.</w:t>
            </w:r>
          </w:p>
          <w:p w:rsidR="00612139" w:rsidRPr="00575A54" w:rsidRDefault="00575A54" w:rsidP="00575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4F4">
              <w:rPr>
                <w:rFonts w:ascii="Times New Roman" w:hAnsi="Times New Roman" w:cs="Times New Roman"/>
                <w:sz w:val="24"/>
              </w:rPr>
              <w:t xml:space="preserve">3. Выполнить </w:t>
            </w:r>
            <w:proofErr w:type="gramStart"/>
            <w:r w:rsidRPr="00DD14F4">
              <w:rPr>
                <w:rFonts w:ascii="Times New Roman" w:hAnsi="Times New Roman" w:cs="Times New Roman"/>
                <w:sz w:val="24"/>
              </w:rPr>
              <w:t>тренировочное</w:t>
            </w:r>
            <w:proofErr w:type="gramEnd"/>
            <w:r w:rsidRPr="00DD14F4">
              <w:rPr>
                <w:rFonts w:ascii="Times New Roman" w:hAnsi="Times New Roman" w:cs="Times New Roman"/>
                <w:sz w:val="24"/>
              </w:rPr>
              <w:t xml:space="preserve"> занятия для восполнения двигательной активности по ссылке  </w:t>
            </w:r>
            <w:hyperlink r:id="rId20" w:history="1">
              <w:r w:rsidRPr="00DD14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DD14F4">
              <w:rPr>
                <w:rFonts w:ascii="Times New Roman" w:hAnsi="Times New Roman" w:cs="Times New Roman"/>
                <w:sz w:val="24"/>
                <w:szCs w:val="24"/>
              </w:rPr>
              <w:t xml:space="preserve"> (Д),    </w:t>
            </w:r>
            <w:hyperlink r:id="rId21" w:history="1">
              <w:r w:rsidRPr="00DD14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</w:tc>
      </w:tr>
      <w:tr w:rsidR="00612139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7 к 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1762FD" w:rsidRPr="006F7121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 тренировочное занятие  и составьте график контроля ЧСС.  Пример выполнения в ссылке. Для девушек </w:t>
            </w:r>
            <w:hyperlink r:id="rId22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</w:p>
          <w:p w:rsidR="00612139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Для юношей</w:t>
            </w:r>
            <w:r w:rsidRPr="006F7121">
              <w:t xml:space="preserve"> </w:t>
            </w:r>
            <w:hyperlink r:id="rId23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вместо гантелей используем бутылки с водой 0,5 или 1 литр)</w:t>
            </w:r>
          </w:p>
        </w:tc>
      </w:tr>
      <w:tr w:rsidR="00612139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39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39" w:rsidRDefault="0061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7 к 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1762FD" w:rsidRPr="006F7121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 тренировочное занятие  и составьте график контроля ЧСС.  Пример выполнения в ссылке. Для девушек </w:t>
            </w:r>
            <w:hyperlink r:id="rId24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</w:p>
          <w:p w:rsidR="00612139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Для юношей</w:t>
            </w:r>
            <w:r w:rsidRPr="006F7121">
              <w:t xml:space="preserve"> </w:t>
            </w:r>
            <w:hyperlink r:id="rId25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вместо гантелей используем бутылки с водой 0,5 или 1 литр)</w:t>
            </w:r>
          </w:p>
        </w:tc>
      </w:tr>
      <w:tr w:rsidR="00D83A33" w:rsidTr="00D71B9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Занятие 9  </w:t>
            </w:r>
            <w:r>
              <w:rPr>
                <w:rFonts w:ascii="Times New Roman" w:hAnsi="Times New Roman" w:cs="Times New Roman"/>
                <w:b/>
                <w:sz w:val="24"/>
              </w:rPr>
              <w:t>Требования к дисциплине</w:t>
            </w:r>
            <w:r w:rsidRPr="00BF3B56">
              <w:rPr>
                <w:rFonts w:ascii="Times New Roman" w:hAnsi="Times New Roman" w:cs="Times New Roman"/>
                <w:b/>
                <w:sz w:val="24"/>
              </w:rPr>
              <w:t>, одежде и обуви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</w:rPr>
              <w:t>тр. 59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 https://yadi.sk/d/ZItxB4kEknm5ww</w:t>
            </w:r>
          </w:p>
          <w:p w:rsidR="00575A54" w:rsidRDefault="00575A54" w:rsidP="00575A5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Ознакомьтесь с </w:t>
            </w:r>
            <w:r w:rsidRPr="00BF3B56">
              <w:rPr>
                <w:rFonts w:ascii="Times New Roman" w:hAnsi="Times New Roman" w:cs="Times New Roman"/>
                <w:sz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</w:rPr>
              <w:t xml:space="preserve">ми </w:t>
            </w:r>
            <w:r w:rsidRPr="00BF3B56">
              <w:rPr>
                <w:rFonts w:ascii="Times New Roman" w:hAnsi="Times New Roman" w:cs="Times New Roman"/>
                <w:sz w:val="24"/>
              </w:rPr>
              <w:t xml:space="preserve"> к дисциплине </w:t>
            </w:r>
            <w:r>
              <w:rPr>
                <w:rFonts w:ascii="Times New Roman" w:hAnsi="Times New Roman" w:cs="Times New Roman"/>
                <w:sz w:val="24"/>
              </w:rPr>
              <w:t>при проведении занятий.</w:t>
            </w:r>
          </w:p>
          <w:p w:rsidR="00D83A33" w:rsidRPr="00575A54" w:rsidRDefault="00575A54" w:rsidP="00575A5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 охарактеризуйте требования предъявляемые к одежде и обуви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месту проведения занятий.</w:t>
            </w:r>
            <w:r w:rsidRPr="006008CE">
              <w:t xml:space="preserve"> </w:t>
            </w:r>
            <w:hyperlink r:id="rId26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(Д),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27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</w:tc>
      </w:tr>
      <w:tr w:rsidR="00D83A33" w:rsidTr="00D71B9E">
        <w:trPr>
          <w:trHeight w:val="81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7 к 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1762FD" w:rsidRPr="006F7121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 тренировочное занятие  и составьте график контроля ЧСС.  Пример выполнения в ссылке. Для девушек </w:t>
            </w:r>
            <w:hyperlink r:id="rId28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</w:p>
          <w:p w:rsidR="00D83A33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Для юношей</w:t>
            </w:r>
            <w:r w:rsidRPr="006F7121">
              <w:t xml:space="preserve"> </w:t>
            </w:r>
            <w:hyperlink r:id="rId29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вместо гантелей 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 бутылки с водой 0,5 или 1 литр)</w:t>
            </w:r>
          </w:p>
        </w:tc>
      </w:tr>
      <w:tr w:rsidR="00D83A33" w:rsidTr="00D71B9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7 к 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1762FD" w:rsidRPr="006F7121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 тренировочное занятие  и составьте график контроля ЧСС.  Пример выполнения в ссылке. Для девушек </w:t>
            </w:r>
            <w:hyperlink r:id="rId30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</w:p>
          <w:p w:rsidR="00D83A33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Для юношей</w:t>
            </w:r>
            <w:r w:rsidRPr="006F7121">
              <w:t xml:space="preserve"> </w:t>
            </w:r>
            <w:hyperlink r:id="rId31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7121">
              <w:rPr>
                <w:rFonts w:ascii="Times New Roman" w:hAnsi="Times New Roman" w:cs="Times New Roman"/>
                <w:sz w:val="24"/>
                <w:szCs w:val="24"/>
              </w:rPr>
              <w:t>вместо гантелей используем бутылки с водой 0,5 или 1 литр)</w:t>
            </w:r>
          </w:p>
        </w:tc>
      </w:tr>
      <w:tr w:rsidR="00D83A33" w:rsidTr="00D71B9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D83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  <w:r w:rsidRPr="0074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52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занятий самостоятельной физической подготовкой?</w:t>
            </w:r>
          </w:p>
          <w:p w:rsidR="00D83A33" w:rsidRPr="00D6547A" w:rsidRDefault="00D83A33" w:rsidP="00D8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текстом учебника по ссылке </w:t>
            </w:r>
            <w:r w:rsidRPr="00D6547A">
              <w:rPr>
                <w:rFonts w:ascii="Times New Roman" w:hAnsi="Times New Roman" w:cs="Times New Roman"/>
                <w:sz w:val="24"/>
                <w:szCs w:val="24"/>
              </w:rPr>
              <w:t>https://yadi.sk/d/1MGIGbLJ0BUGBw</w:t>
            </w:r>
          </w:p>
          <w:p w:rsidR="00D83A33" w:rsidRDefault="00D83A33" w:rsidP="00D8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1.Перечислите, что необходимо учитывать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самостоятельной физической подготовкой?</w:t>
            </w:r>
          </w:p>
          <w:p w:rsidR="00D83A33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2.Закрепляем </w:t>
            </w:r>
            <w:r w:rsidRPr="003355D0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 xml:space="preserve"> комплекс на коррекцию и укрепление осанки.</w:t>
            </w:r>
            <w:r w:rsidRPr="003355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tooltip="https://youtu.be/q9vumYnR_Z4" w:history="1">
              <w:r w:rsidRPr="003355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4F8FE"/>
                </w:rPr>
                <w:t>https://youtu.be/q9vumYnR_Z4</w:t>
              </w:r>
            </w:hyperlink>
          </w:p>
        </w:tc>
      </w:tr>
      <w:tr w:rsidR="00D83A33" w:rsidTr="00D71B9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4" w:rsidRPr="00CD34D3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 w:rsidRPr="00CD34D3">
              <w:rPr>
                <w:rFonts w:ascii="Times New Roman" w:hAnsi="Times New Roman" w:cs="Times New Roman"/>
                <w:sz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</w:rPr>
              <w:t>акомьтесь с материалом учебника</w:t>
            </w:r>
            <w:r w:rsidRPr="00CD34D3">
              <w:rPr>
                <w:rFonts w:ascii="Times New Roman" w:hAnsi="Times New Roman" w:cs="Times New Roman"/>
                <w:sz w:val="24"/>
              </w:rPr>
              <w:t xml:space="preserve">, ответьте на вопросы и выполните практические 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CD34D3">
              <w:rPr>
                <w:rFonts w:ascii="Times New Roman" w:hAnsi="Times New Roman" w:cs="Times New Roman"/>
                <w:sz w:val="24"/>
              </w:rPr>
              <w:t>адания</w:t>
            </w:r>
          </w:p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 w:rsidRPr="00DD14F4"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Занятие 8 </w:t>
            </w:r>
            <w:r w:rsidRPr="00BF3B56">
              <w:rPr>
                <w:rFonts w:ascii="Times New Roman" w:hAnsi="Times New Roman" w:cs="Times New Roman"/>
                <w:b/>
                <w:sz w:val="24"/>
              </w:rPr>
              <w:t>Требования при самостоятельном обучении  и закреплении навыков</w:t>
            </w:r>
            <w:r>
              <w:rPr>
                <w:rFonts w:ascii="Times New Roman" w:hAnsi="Times New Roman" w:cs="Times New Roman"/>
                <w:sz w:val="24"/>
              </w:rPr>
              <w:t xml:space="preserve"> стр58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 https://yadi.sk/d/ZItxB4kEknm5ww</w:t>
            </w:r>
          </w:p>
          <w:p w:rsidR="00575A54" w:rsidRPr="00DD14F4" w:rsidRDefault="00575A54" w:rsidP="00575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4F4">
              <w:rPr>
                <w:rFonts w:ascii="Times New Roman" w:hAnsi="Times New Roman" w:cs="Times New Roman"/>
                <w:sz w:val="24"/>
              </w:rPr>
              <w:t>1.Охарактеризуйте принципы</w:t>
            </w:r>
            <w:proofErr w:type="gramStart"/>
            <w:r w:rsidRPr="00DD14F4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DD14F4">
              <w:rPr>
                <w:rFonts w:ascii="Times New Roman" w:hAnsi="Times New Roman" w:cs="Times New Roman"/>
                <w:sz w:val="24"/>
              </w:rPr>
              <w:t xml:space="preserve"> от простого к сложному, от легкого у тяжелому.</w:t>
            </w:r>
          </w:p>
          <w:p w:rsidR="00575A54" w:rsidRPr="00DD14F4" w:rsidRDefault="00575A54" w:rsidP="00575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4F4">
              <w:rPr>
                <w:rFonts w:ascii="Times New Roman" w:hAnsi="Times New Roman" w:cs="Times New Roman"/>
                <w:sz w:val="24"/>
              </w:rPr>
              <w:t xml:space="preserve">2.Кратко перечислите требования к страховке и </w:t>
            </w:r>
            <w:proofErr w:type="spellStart"/>
            <w:r w:rsidRPr="00DD14F4">
              <w:rPr>
                <w:rFonts w:ascii="Times New Roman" w:hAnsi="Times New Roman" w:cs="Times New Roman"/>
                <w:sz w:val="24"/>
              </w:rPr>
              <w:t>самостраховке</w:t>
            </w:r>
            <w:proofErr w:type="spellEnd"/>
            <w:r w:rsidRPr="00DD14F4">
              <w:rPr>
                <w:rFonts w:ascii="Times New Roman" w:hAnsi="Times New Roman" w:cs="Times New Roman"/>
                <w:sz w:val="24"/>
              </w:rPr>
              <w:t xml:space="preserve"> при выполнении упражнений.</w:t>
            </w:r>
          </w:p>
          <w:p w:rsidR="00D83A33" w:rsidRPr="00575A54" w:rsidRDefault="00575A54" w:rsidP="00575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D14F4">
              <w:rPr>
                <w:rFonts w:ascii="Times New Roman" w:hAnsi="Times New Roman" w:cs="Times New Roman"/>
                <w:sz w:val="24"/>
              </w:rPr>
              <w:t xml:space="preserve">3. Выполнить </w:t>
            </w:r>
            <w:proofErr w:type="gramStart"/>
            <w:r w:rsidRPr="00DD14F4">
              <w:rPr>
                <w:rFonts w:ascii="Times New Roman" w:hAnsi="Times New Roman" w:cs="Times New Roman"/>
                <w:sz w:val="24"/>
              </w:rPr>
              <w:t>тренировочное</w:t>
            </w:r>
            <w:proofErr w:type="gramEnd"/>
            <w:r w:rsidRPr="00DD14F4">
              <w:rPr>
                <w:rFonts w:ascii="Times New Roman" w:hAnsi="Times New Roman" w:cs="Times New Roman"/>
                <w:sz w:val="24"/>
              </w:rPr>
              <w:t xml:space="preserve"> занятия для восполнения двигательной активности по ссылке  </w:t>
            </w:r>
            <w:hyperlink r:id="rId33" w:history="1">
              <w:r w:rsidRPr="00DD14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DD14F4">
              <w:rPr>
                <w:rFonts w:ascii="Times New Roman" w:hAnsi="Times New Roman" w:cs="Times New Roman"/>
                <w:sz w:val="24"/>
                <w:szCs w:val="24"/>
              </w:rPr>
              <w:t xml:space="preserve"> (Д),    </w:t>
            </w:r>
            <w:hyperlink r:id="rId34" w:history="1">
              <w:r w:rsidRPr="00DD14F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</w:tc>
      </w:tr>
      <w:tr w:rsidR="003355D0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0" w:rsidRDefault="00D83A33" w:rsidP="009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55D0" w:rsidRDefault="0033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3355D0" w:rsidRDefault="009A59A0" w:rsidP="007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55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Pr="00247B95" w:rsidRDefault="00D83A33" w:rsidP="00D83A33">
            <w:pPr>
              <w:jc w:val="both"/>
              <w:rPr>
                <w:rFonts w:ascii="Times New Roman" w:hAnsi="Times New Roman" w:cs="Times New Roman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Ознакомьтесь с текстом учебника. По ссылке.</w:t>
            </w:r>
            <w:r>
              <w:t xml:space="preserve"> </w:t>
            </w:r>
            <w:hyperlink r:id="rId35" w:history="1">
              <w:r w:rsidRPr="004B3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https://yadi.sk/d/MTVLfUNnmk-BgA</w:t>
              </w:r>
            </w:hyperlink>
            <w:r w:rsidRPr="00247B95">
              <w:rPr>
                <w:rFonts w:ascii="Times New Roman" w:hAnsi="Times New Roman" w:cs="Times New Roman"/>
              </w:rPr>
              <w:t>Задание 6. 23 апреля стр.21-23</w:t>
            </w:r>
            <w:r>
              <w:t xml:space="preserve"> </w:t>
            </w:r>
          </w:p>
          <w:p w:rsidR="00D83A33" w:rsidRPr="00247B95" w:rsidRDefault="00D83A33" w:rsidP="00D83A33">
            <w:pPr>
              <w:jc w:val="both"/>
              <w:rPr>
                <w:rFonts w:ascii="Times New Roman" w:hAnsi="Times New Roman" w:cs="Times New Roman"/>
              </w:rPr>
            </w:pPr>
            <w:r w:rsidRPr="00247B95">
              <w:rPr>
                <w:rFonts w:ascii="Times New Roman" w:hAnsi="Times New Roman" w:cs="Times New Roman"/>
              </w:rPr>
              <w:t>1.Как влияет неправильная осанка  на здоровье?</w:t>
            </w:r>
          </w:p>
          <w:p w:rsidR="00D83A33" w:rsidRPr="00247B95" w:rsidRDefault="00D83A33" w:rsidP="00D83A33">
            <w:pPr>
              <w:jc w:val="both"/>
              <w:rPr>
                <w:rFonts w:ascii="Times New Roman" w:hAnsi="Times New Roman" w:cs="Times New Roman"/>
              </w:rPr>
            </w:pPr>
            <w:r w:rsidRPr="00247B95">
              <w:rPr>
                <w:rFonts w:ascii="Times New Roman" w:hAnsi="Times New Roman" w:cs="Times New Roman"/>
              </w:rPr>
              <w:t xml:space="preserve">2. Практическое задание проверить осанку по рисунку стр.22 </w:t>
            </w:r>
          </w:p>
          <w:p w:rsidR="00D83A33" w:rsidRPr="00247B95" w:rsidRDefault="00D83A33" w:rsidP="00D83A33">
            <w:pPr>
              <w:jc w:val="both"/>
              <w:rPr>
                <w:rFonts w:ascii="Times New Roman" w:hAnsi="Times New Roman" w:cs="Times New Roman"/>
              </w:rPr>
            </w:pPr>
            <w:r w:rsidRPr="00247B95">
              <w:rPr>
                <w:rFonts w:ascii="Times New Roman" w:hAnsi="Times New Roman" w:cs="Times New Roman"/>
              </w:rPr>
              <w:t xml:space="preserve">3.Разучите  и выполняйте упражнения </w:t>
            </w:r>
            <w:proofErr w:type="gramStart"/>
            <w:r w:rsidRPr="00247B95">
              <w:rPr>
                <w:rFonts w:ascii="Times New Roman" w:hAnsi="Times New Roman" w:cs="Times New Roman"/>
              </w:rPr>
              <w:t>на</w:t>
            </w:r>
            <w:proofErr w:type="gramEnd"/>
            <w:r w:rsidRPr="00247B95">
              <w:rPr>
                <w:rFonts w:ascii="Times New Roman" w:hAnsi="Times New Roman" w:cs="Times New Roman"/>
              </w:rPr>
              <w:t xml:space="preserve"> для правильной осанки  стр.23</w:t>
            </w:r>
          </w:p>
          <w:p w:rsidR="003355D0" w:rsidRPr="00D83A33" w:rsidRDefault="00D83A33" w:rsidP="00D83A33"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4.Выполни комплекс упражнений на коррекцию и профилактику нарушения осанки по ссылке  </w:t>
            </w:r>
            <w:r w:rsidRPr="00010519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комплекс на коррекцию и укрепление осанки</w:t>
            </w:r>
            <w:r w:rsidRPr="00010519">
              <w:rPr>
                <w:rFonts w:ascii="Arial" w:hAnsi="Arial" w:cs="Arial"/>
                <w:shd w:val="clear" w:color="auto" w:fill="F4F8FE"/>
              </w:rPr>
              <w:t>.</w:t>
            </w:r>
            <w:r w:rsidRPr="00010519">
              <w:rPr>
                <w:rFonts w:ascii="Arial" w:hAnsi="Arial" w:cs="Arial"/>
              </w:rPr>
              <w:br/>
            </w:r>
            <w:hyperlink r:id="rId36" w:tooltip="https://youtu.be/q9vumYnR_Z4" w:history="1">
              <w:r w:rsidRPr="00010519">
                <w:rPr>
                  <w:rStyle w:val="a4"/>
                  <w:rFonts w:ascii="Arial" w:hAnsi="Arial" w:cs="Arial"/>
                  <w:color w:val="auto"/>
                  <w:bdr w:val="none" w:sz="0" w:space="0" w:color="auto" w:frame="1"/>
                  <w:shd w:val="clear" w:color="auto" w:fill="F4F8FE"/>
                </w:rPr>
                <w:t>https://youtu.be/q9vumYnR_Z4</w:t>
              </w:r>
            </w:hyperlink>
          </w:p>
        </w:tc>
      </w:tr>
      <w:tr w:rsidR="003355D0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0" w:rsidRDefault="003355D0" w:rsidP="009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5D0" w:rsidRDefault="0033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0" w:rsidRDefault="003355D0" w:rsidP="0033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  <w:r w:rsidRPr="00744525">
              <w:rPr>
                <w:rFonts w:ascii="Times New Roman" w:hAnsi="Times New Roman" w:cs="Times New Roman"/>
                <w:b/>
                <w:sz w:val="24"/>
                <w:szCs w:val="24"/>
              </w:rPr>
              <w:t>Типы телосложения</w:t>
            </w:r>
            <w:r w:rsidR="009A59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Ознакомьтесь с текстом учебника по ссылке </w:t>
            </w:r>
            <w:r w:rsidRPr="00D6547A">
              <w:rPr>
                <w:rFonts w:ascii="Times New Roman" w:hAnsi="Times New Roman" w:cs="Times New Roman"/>
                <w:sz w:val="24"/>
                <w:szCs w:val="24"/>
              </w:rPr>
              <w:t>https://yadi.sk/d/1MGIGbLJ0BUGBw</w:t>
            </w:r>
          </w:p>
          <w:p w:rsidR="003355D0" w:rsidRDefault="003355D0" w:rsidP="0033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1.Кратко охарактеризуйте типы телосложения </w:t>
            </w:r>
          </w:p>
          <w:p w:rsidR="003355D0" w:rsidRPr="00744525" w:rsidRDefault="003355D0" w:rsidP="0033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задание: определите свой тип телосложения?</w:t>
            </w:r>
          </w:p>
          <w:p w:rsidR="003355D0" w:rsidRDefault="003355D0" w:rsidP="0033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3. 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355D0">
              <w:rPr>
                <w:rFonts w:ascii="Times New Roman" w:hAnsi="Times New Roman" w:cs="Times New Roman"/>
                <w:sz w:val="24"/>
              </w:rPr>
              <w:t>ыполнить комплекс  упражнений  для восполнения двигательной активности. Посылке https://youtu.be/acK1Vx9IA1U</w:t>
            </w:r>
          </w:p>
        </w:tc>
      </w:tr>
      <w:tr w:rsidR="003355D0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0" w:rsidRDefault="003355D0" w:rsidP="009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5D0" w:rsidRDefault="0033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Занятие 9  </w:t>
            </w:r>
            <w:r>
              <w:rPr>
                <w:rFonts w:ascii="Times New Roman" w:hAnsi="Times New Roman" w:cs="Times New Roman"/>
                <w:b/>
                <w:sz w:val="24"/>
              </w:rPr>
              <w:t>Требования к дисциплине</w:t>
            </w:r>
            <w:r w:rsidRPr="00BF3B56">
              <w:rPr>
                <w:rFonts w:ascii="Times New Roman" w:hAnsi="Times New Roman" w:cs="Times New Roman"/>
                <w:b/>
                <w:sz w:val="24"/>
              </w:rPr>
              <w:t>, одежде и обуви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</w:rPr>
              <w:t>тр. 59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 https://yadi.sk/d/ZItxB4kEknm5ww</w:t>
            </w:r>
          </w:p>
          <w:p w:rsidR="00575A54" w:rsidRDefault="00575A54" w:rsidP="00575A5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Ознакомьтесь с </w:t>
            </w:r>
            <w:r w:rsidRPr="00BF3B56">
              <w:rPr>
                <w:rFonts w:ascii="Times New Roman" w:hAnsi="Times New Roman" w:cs="Times New Roman"/>
                <w:sz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</w:rPr>
              <w:t xml:space="preserve">ми </w:t>
            </w:r>
            <w:r w:rsidRPr="00BF3B56">
              <w:rPr>
                <w:rFonts w:ascii="Times New Roman" w:hAnsi="Times New Roman" w:cs="Times New Roman"/>
                <w:sz w:val="24"/>
              </w:rPr>
              <w:t xml:space="preserve"> к дисциплине </w:t>
            </w:r>
            <w:r>
              <w:rPr>
                <w:rFonts w:ascii="Times New Roman" w:hAnsi="Times New Roman" w:cs="Times New Roman"/>
                <w:sz w:val="24"/>
              </w:rPr>
              <w:t>при проведении занятий.</w:t>
            </w:r>
          </w:p>
          <w:p w:rsidR="00575A54" w:rsidRPr="00BF3B56" w:rsidRDefault="00575A54" w:rsidP="00575A5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Кратко охарактеризуйте требования предъявляемые к одежде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обуви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месту проведения занятий.</w:t>
            </w:r>
            <w:r w:rsidRPr="006008CE">
              <w:t xml:space="preserve"> </w:t>
            </w:r>
            <w:hyperlink r:id="rId37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(Д),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38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  <w:p w:rsidR="003355D0" w:rsidRDefault="003355D0" w:rsidP="0033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D0" w:rsidTr="003355D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0" w:rsidRDefault="003355D0" w:rsidP="009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D0" w:rsidRDefault="00335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4" w:rsidRDefault="00575A54" w:rsidP="00575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Занятие 9  </w:t>
            </w:r>
            <w:r>
              <w:rPr>
                <w:rFonts w:ascii="Times New Roman" w:hAnsi="Times New Roman" w:cs="Times New Roman"/>
                <w:b/>
                <w:sz w:val="24"/>
              </w:rPr>
              <w:t>Требования к дисциплине</w:t>
            </w:r>
            <w:r w:rsidRPr="00BF3B56">
              <w:rPr>
                <w:rFonts w:ascii="Times New Roman" w:hAnsi="Times New Roman" w:cs="Times New Roman"/>
                <w:b/>
                <w:sz w:val="24"/>
              </w:rPr>
              <w:t>, одежде и обуви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</w:rPr>
              <w:t>тр. 59</w:t>
            </w:r>
            <w:r w:rsidRPr="00DD14F4">
              <w:rPr>
                <w:rFonts w:ascii="Times New Roman" w:hAnsi="Times New Roman" w:cs="Times New Roman"/>
                <w:sz w:val="24"/>
              </w:rPr>
              <w:t xml:space="preserve"> https://yadi.sk/d/ZItxB4kEknm5ww</w:t>
            </w:r>
          </w:p>
          <w:p w:rsidR="00575A54" w:rsidRDefault="00575A54" w:rsidP="00575A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Ознакомьтесь с </w:t>
            </w:r>
            <w:r w:rsidRPr="00BF3B56">
              <w:rPr>
                <w:rFonts w:ascii="Times New Roman" w:hAnsi="Times New Roman" w:cs="Times New Roman"/>
                <w:sz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</w:rPr>
              <w:t xml:space="preserve">ми </w:t>
            </w:r>
            <w:r w:rsidRPr="00BF3B56">
              <w:rPr>
                <w:rFonts w:ascii="Times New Roman" w:hAnsi="Times New Roman" w:cs="Times New Roman"/>
                <w:sz w:val="24"/>
              </w:rPr>
              <w:t xml:space="preserve"> к дисциплине </w:t>
            </w:r>
            <w:r>
              <w:rPr>
                <w:rFonts w:ascii="Times New Roman" w:hAnsi="Times New Roman" w:cs="Times New Roman"/>
                <w:sz w:val="24"/>
              </w:rPr>
              <w:t>при проведении занятий.</w:t>
            </w:r>
          </w:p>
          <w:p w:rsidR="00575A54" w:rsidRPr="00BF3B56" w:rsidRDefault="00575A54" w:rsidP="00575A5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 охарактеризуйте требования предъявляемые к одежде и обуви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месту проведения занятий.</w:t>
            </w:r>
            <w:r w:rsidRPr="006008CE">
              <w:t xml:space="preserve"> </w:t>
            </w:r>
            <w:hyperlink r:id="rId39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(Д),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0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  <w:p w:rsidR="003355D0" w:rsidRDefault="003355D0" w:rsidP="0033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33" w:rsidTr="00682C9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9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D83A33" w:rsidRDefault="009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A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8 стр. 39-40 </w:t>
            </w:r>
          </w:p>
          <w:p w:rsidR="001762FD" w:rsidRPr="00E54DCE" w:rsidRDefault="001762FD" w:rsidP="001762F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C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функциональных резервов.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4DCE">
              <w:rPr>
                <w:rFonts w:ascii="Times New Roman" w:hAnsi="Times New Roman" w:cs="Times New Roman"/>
                <w:sz w:val="24"/>
                <w:szCs w:val="24"/>
              </w:rPr>
              <w:t>Дайте определение</w:t>
            </w:r>
            <w:proofErr w:type="gramStart"/>
            <w:r w:rsidRPr="00E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функциональные резервы?</w:t>
            </w:r>
          </w:p>
          <w:p w:rsidR="001762FD" w:rsidRPr="00E54DCE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проведите пробы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шестиминутную пробу, результаты запишите.</w:t>
            </w:r>
          </w:p>
          <w:p w:rsidR="00D83A33" w:rsidRDefault="001762FD" w:rsidP="0017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3.Для восполнения двигательной активности выполняем предыдущие тренировочные занятия.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(Д),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2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</w:tc>
      </w:tr>
      <w:tr w:rsidR="00D83A33" w:rsidTr="00682C9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9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8 стр. 39-40 </w:t>
            </w:r>
          </w:p>
          <w:p w:rsidR="001762FD" w:rsidRPr="00E54DCE" w:rsidRDefault="001762FD" w:rsidP="001762F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C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функциональных резервов.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4DCE">
              <w:rPr>
                <w:rFonts w:ascii="Times New Roman" w:hAnsi="Times New Roman" w:cs="Times New Roman"/>
                <w:sz w:val="24"/>
                <w:szCs w:val="24"/>
              </w:rPr>
              <w:t>Дайте определение</w:t>
            </w:r>
            <w:proofErr w:type="gramStart"/>
            <w:r w:rsidRPr="00E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функциональные резервы?</w:t>
            </w:r>
          </w:p>
          <w:p w:rsidR="001762FD" w:rsidRPr="00E54DCE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проведите пробы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шестиминутную пробу, результаты запишите.</w:t>
            </w:r>
          </w:p>
          <w:p w:rsidR="00D83A33" w:rsidRDefault="001762FD" w:rsidP="0017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3.Для восполнения двигательной активности выполняем предыдущие тренировочные занятия.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(Д),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4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</w:tc>
      </w:tr>
      <w:tr w:rsidR="00D83A33" w:rsidTr="00682C9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9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8 стр. 39-40 </w:t>
            </w:r>
          </w:p>
          <w:p w:rsidR="001762FD" w:rsidRPr="00E54DCE" w:rsidRDefault="001762FD" w:rsidP="001762F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C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функциональных резервов.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4DCE">
              <w:rPr>
                <w:rFonts w:ascii="Times New Roman" w:hAnsi="Times New Roman" w:cs="Times New Roman"/>
                <w:sz w:val="24"/>
                <w:szCs w:val="24"/>
              </w:rPr>
              <w:t>Дайте определение</w:t>
            </w:r>
            <w:proofErr w:type="gramStart"/>
            <w:r w:rsidRPr="00E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функциональные резервы?</w:t>
            </w:r>
          </w:p>
          <w:p w:rsidR="001762FD" w:rsidRPr="00E54DCE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проведите пробы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шестиминутную пробу, результаты запишите.</w:t>
            </w:r>
          </w:p>
          <w:p w:rsidR="00D83A33" w:rsidRDefault="001762FD" w:rsidP="0017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3.Для восполнения двигательной активности выполняем предыдущие тренировочные занятия.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(Д),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6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</w:tc>
      </w:tr>
      <w:tr w:rsidR="00D83A33" w:rsidTr="00682C9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3" w:rsidRDefault="00D83A33" w:rsidP="009A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33" w:rsidRDefault="00D8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D" w:rsidRPr="008C7307" w:rsidRDefault="001762FD" w:rsidP="0017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Ознакомитесь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</w:t>
            </w:r>
            <w:r w:rsidRPr="008C7307">
              <w:rPr>
                <w:rFonts w:ascii="Times New Roman" w:hAnsi="Times New Roman" w:cs="Times New Roman"/>
                <w:sz w:val="24"/>
                <w:szCs w:val="24"/>
              </w:rPr>
              <w:t>ответьте</w:t>
            </w:r>
            <w:proofErr w:type="gramEnd"/>
            <w:r w:rsidRPr="008C730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2">
              <w:rPr>
                <w:rFonts w:ascii="Times New Roman" w:hAnsi="Times New Roman" w:cs="Times New Roman"/>
                <w:sz w:val="24"/>
                <w:szCs w:val="24"/>
              </w:rPr>
              <w:t>https://yadi.sk/d/iJLUsVG39nH8Bg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8 стр. 39-40 </w:t>
            </w:r>
          </w:p>
          <w:p w:rsidR="001762FD" w:rsidRPr="00E54DCE" w:rsidRDefault="001762FD" w:rsidP="001762F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C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функциональных резервов.</w:t>
            </w:r>
          </w:p>
          <w:p w:rsidR="001762FD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54DCE">
              <w:rPr>
                <w:rFonts w:ascii="Times New Roman" w:hAnsi="Times New Roman" w:cs="Times New Roman"/>
                <w:sz w:val="24"/>
                <w:szCs w:val="24"/>
              </w:rPr>
              <w:t>Дайте определение</w:t>
            </w:r>
            <w:proofErr w:type="gramStart"/>
            <w:r w:rsidRPr="00E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функциональные резервы?</w:t>
            </w:r>
          </w:p>
          <w:p w:rsidR="001762FD" w:rsidRPr="00E54DCE" w:rsidRDefault="001762FD" w:rsidP="001762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проведите пробы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шестиминутную пробу, результаты запишите.</w:t>
            </w:r>
          </w:p>
          <w:p w:rsidR="00D83A33" w:rsidRDefault="001762FD" w:rsidP="0017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3.Для восполнения двигательной активности выполняем предыдущие тренировочные занятия.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https://youtu.be/-9jok89UtQk</w:t>
              </w:r>
            </w:hyperlink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(Д),</w:t>
            </w:r>
            <w:r w:rsidRPr="006F71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8" w:history="1">
              <w:r w:rsidRPr="006F71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https://youtu.be/0PGjM5nl_j8</w:t>
              </w:r>
            </w:hyperlink>
          </w:p>
        </w:tc>
      </w:tr>
    </w:tbl>
    <w:p w:rsidR="00612139" w:rsidRDefault="00612139" w:rsidP="00612139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FE363A" w:rsidRDefault="00FE363A"/>
    <w:sectPr w:rsidR="00FE363A" w:rsidSect="004B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B31"/>
    <w:multiLevelType w:val="hybridMultilevel"/>
    <w:tmpl w:val="C0A0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4742"/>
    <w:multiLevelType w:val="hybridMultilevel"/>
    <w:tmpl w:val="C5B2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514E"/>
    <w:multiLevelType w:val="hybridMultilevel"/>
    <w:tmpl w:val="C0A0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139"/>
    <w:rsid w:val="00002BD7"/>
    <w:rsid w:val="001762FD"/>
    <w:rsid w:val="003355D0"/>
    <w:rsid w:val="004B4CD0"/>
    <w:rsid w:val="00575A54"/>
    <w:rsid w:val="00612139"/>
    <w:rsid w:val="009828A1"/>
    <w:rsid w:val="009A59A0"/>
    <w:rsid w:val="00AD2299"/>
    <w:rsid w:val="00C55F89"/>
    <w:rsid w:val="00CA41D4"/>
    <w:rsid w:val="00D56A59"/>
    <w:rsid w:val="00D83A33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2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5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cK1Vx9IA1U" TargetMode="External"/><Relationship Id="rId18" Type="http://schemas.openxmlformats.org/officeDocument/2006/relationships/hyperlink" Target="https://youtu.be/-9jok89UtQk" TargetMode="External"/><Relationship Id="rId26" Type="http://schemas.openxmlformats.org/officeDocument/2006/relationships/hyperlink" Target="https://youtu.be/-9jok89UtQk" TargetMode="External"/><Relationship Id="rId39" Type="http://schemas.openxmlformats.org/officeDocument/2006/relationships/hyperlink" Target="https://youtu.be/-9jok89UtQ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PGjM5nl_j8" TargetMode="External"/><Relationship Id="rId34" Type="http://schemas.openxmlformats.org/officeDocument/2006/relationships/hyperlink" Target="https://youtu.be/0PGjM5nl_j8" TargetMode="External"/><Relationship Id="rId42" Type="http://schemas.openxmlformats.org/officeDocument/2006/relationships/hyperlink" Target="https://youtu.be/0PGjM5nl_j8" TargetMode="External"/><Relationship Id="rId47" Type="http://schemas.openxmlformats.org/officeDocument/2006/relationships/hyperlink" Target="https://youtu.be/-9jok89UtQk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outu.be/-9jok89UtQk" TargetMode="External"/><Relationship Id="rId12" Type="http://schemas.openxmlformats.org/officeDocument/2006/relationships/hyperlink" Target="https://youtu.be/acK1Vx9IA1U" TargetMode="External"/><Relationship Id="rId17" Type="http://schemas.openxmlformats.org/officeDocument/2006/relationships/hyperlink" Target="https://youtu.be/q9vumYnR_Z4" TargetMode="External"/><Relationship Id="rId25" Type="http://schemas.openxmlformats.org/officeDocument/2006/relationships/hyperlink" Target="https://youtu.be/0PGjM5nl_j8" TargetMode="External"/><Relationship Id="rId33" Type="http://schemas.openxmlformats.org/officeDocument/2006/relationships/hyperlink" Target="https://youtu.be/-9jok89UtQk" TargetMode="External"/><Relationship Id="rId38" Type="http://schemas.openxmlformats.org/officeDocument/2006/relationships/hyperlink" Target="https://youtu.be/0PGjM5nl_j8" TargetMode="External"/><Relationship Id="rId46" Type="http://schemas.openxmlformats.org/officeDocument/2006/relationships/hyperlink" Target="https://youtu.be/0PGjM5nl_j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9vumYnR_Z4" TargetMode="External"/><Relationship Id="rId20" Type="http://schemas.openxmlformats.org/officeDocument/2006/relationships/hyperlink" Target="https://youtu.be/-9jok89UtQk" TargetMode="External"/><Relationship Id="rId29" Type="http://schemas.openxmlformats.org/officeDocument/2006/relationships/hyperlink" Target="https://youtu.be/0PGjM5nl_j8" TargetMode="External"/><Relationship Id="rId41" Type="http://schemas.openxmlformats.org/officeDocument/2006/relationships/hyperlink" Target="https://youtu.be/-9jok89UtQ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0PGjM5nl_j8" TargetMode="External"/><Relationship Id="rId11" Type="http://schemas.openxmlformats.org/officeDocument/2006/relationships/hyperlink" Target="https://youtu.be/acK1Vx9IA1U" TargetMode="External"/><Relationship Id="rId24" Type="http://schemas.openxmlformats.org/officeDocument/2006/relationships/hyperlink" Target="https://youtu.be/-9jok89UtQk" TargetMode="External"/><Relationship Id="rId32" Type="http://schemas.openxmlformats.org/officeDocument/2006/relationships/hyperlink" Target="https://youtu.be/q9vumYnR_Z4" TargetMode="External"/><Relationship Id="rId37" Type="http://schemas.openxmlformats.org/officeDocument/2006/relationships/hyperlink" Target="https://youtu.be/-9jok89UtQk" TargetMode="External"/><Relationship Id="rId40" Type="http://schemas.openxmlformats.org/officeDocument/2006/relationships/hyperlink" Target="https://youtu.be/0PGjM5nl_j8" TargetMode="External"/><Relationship Id="rId45" Type="http://schemas.openxmlformats.org/officeDocument/2006/relationships/hyperlink" Target="https://youtu.be/-9jok89UtQk" TargetMode="External"/><Relationship Id="rId5" Type="http://schemas.openxmlformats.org/officeDocument/2006/relationships/hyperlink" Target="https://youtu.be/-9jok89UtQk" TargetMode="External"/><Relationship Id="rId15" Type="http://schemas.openxmlformats.org/officeDocument/2006/relationships/hyperlink" Target="https://yadi.sk/d/MTVLfUNnmk-BgA" TargetMode="External"/><Relationship Id="rId23" Type="http://schemas.openxmlformats.org/officeDocument/2006/relationships/hyperlink" Target="https://youtu.be/0PGjM5nl_j8" TargetMode="External"/><Relationship Id="rId28" Type="http://schemas.openxmlformats.org/officeDocument/2006/relationships/hyperlink" Target="https://youtu.be/-9jok89UtQk" TargetMode="External"/><Relationship Id="rId36" Type="http://schemas.openxmlformats.org/officeDocument/2006/relationships/hyperlink" Target="https://youtu.be/q9vumYnR_Z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youtu.be/0PGjM5nl_j8" TargetMode="External"/><Relationship Id="rId19" Type="http://schemas.openxmlformats.org/officeDocument/2006/relationships/hyperlink" Target="https://youtu.be/0PGjM5nl_j8" TargetMode="External"/><Relationship Id="rId31" Type="http://schemas.openxmlformats.org/officeDocument/2006/relationships/hyperlink" Target="https://youtu.be/0PGjM5nl_j8" TargetMode="External"/><Relationship Id="rId44" Type="http://schemas.openxmlformats.org/officeDocument/2006/relationships/hyperlink" Target="https://youtu.be/0PGjM5nl_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9jok89UtQk" TargetMode="External"/><Relationship Id="rId14" Type="http://schemas.openxmlformats.org/officeDocument/2006/relationships/hyperlink" Target="https://youtu.be/acK1Vx9IA1U" TargetMode="External"/><Relationship Id="rId22" Type="http://schemas.openxmlformats.org/officeDocument/2006/relationships/hyperlink" Target="https://youtu.be/-9jok89UtQk" TargetMode="External"/><Relationship Id="rId27" Type="http://schemas.openxmlformats.org/officeDocument/2006/relationships/hyperlink" Target="https://youtu.be/0PGjM5nl_j8" TargetMode="External"/><Relationship Id="rId30" Type="http://schemas.openxmlformats.org/officeDocument/2006/relationships/hyperlink" Target="https://youtu.be/-9jok89UtQk" TargetMode="External"/><Relationship Id="rId35" Type="http://schemas.openxmlformats.org/officeDocument/2006/relationships/hyperlink" Target="https://yadi.sk/d/MTVLfUNnmk-BgA" TargetMode="External"/><Relationship Id="rId43" Type="http://schemas.openxmlformats.org/officeDocument/2006/relationships/hyperlink" Target="https://youtu.be/-9jok89UtQk" TargetMode="External"/><Relationship Id="rId48" Type="http://schemas.openxmlformats.org/officeDocument/2006/relationships/hyperlink" Target="https://youtu.be/0PGjM5nl_j8" TargetMode="External"/><Relationship Id="rId8" Type="http://schemas.openxmlformats.org/officeDocument/2006/relationships/hyperlink" Target="https://youtu.be/0PGjM5nl_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TULINCEV SERGEI</cp:lastModifiedBy>
  <cp:revision>2</cp:revision>
  <dcterms:created xsi:type="dcterms:W3CDTF">2020-04-17T15:28:00Z</dcterms:created>
  <dcterms:modified xsi:type="dcterms:W3CDTF">2020-04-17T15:28:00Z</dcterms:modified>
</cp:coreProperties>
</file>